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9F" w:rsidRPr="0090105A" w:rsidRDefault="00377C9F" w:rsidP="00377C9F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PROTOKÓŁ SĘDZIOWSKI</w:t>
      </w:r>
      <w:r>
        <w:rPr>
          <w:sz w:val="28"/>
          <w:szCs w:val="28"/>
        </w:rPr>
        <w:t xml:space="preserve"> / konkurencje biegowe</w:t>
      </w:r>
    </w:p>
    <w:p w:rsidR="00377C9F" w:rsidRPr="0090105A" w:rsidRDefault="00377C9F" w:rsidP="00377C9F">
      <w:pPr>
        <w:rPr>
          <w:sz w:val="28"/>
          <w:szCs w:val="28"/>
        </w:rPr>
      </w:pPr>
    </w:p>
    <w:tbl>
      <w:tblPr>
        <w:tblStyle w:val="Tabela-Siatka"/>
        <w:tblW w:w="14220" w:type="dxa"/>
        <w:tblInd w:w="-432" w:type="dxa"/>
        <w:tblLook w:val="01E0" w:firstRow="1" w:lastRow="1" w:firstColumn="1" w:lastColumn="1" w:noHBand="0" w:noVBand="0"/>
      </w:tblPr>
      <w:tblGrid>
        <w:gridCol w:w="5400"/>
        <w:gridCol w:w="3240"/>
        <w:gridCol w:w="3240"/>
        <w:gridCol w:w="2340"/>
      </w:tblGrid>
      <w:tr w:rsidR="00377C9F" w:rsidRPr="0082677E">
        <w:trPr>
          <w:trHeight w:val="242"/>
        </w:trPr>
        <w:tc>
          <w:tcPr>
            <w:tcW w:w="5400" w:type="dxa"/>
            <w:vMerge w:val="restart"/>
          </w:tcPr>
          <w:p w:rsidR="00377C9F" w:rsidRPr="00B25B0F" w:rsidRDefault="00377C9F" w:rsidP="00651A12">
            <w:r w:rsidRPr="00B25B0F">
              <w:t>Nazwa i miejsce zawodów</w:t>
            </w:r>
            <w:r w:rsidR="00342CAB">
              <w:t xml:space="preserve"> Mityng LA Sztum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Konkurencja</w:t>
            </w:r>
            <w:r w:rsidR="00886218">
              <w:t xml:space="preserve">  600m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Data</w:t>
            </w:r>
            <w:r w:rsidR="00342CAB">
              <w:t xml:space="preserve"> 20.06.2020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 xml:space="preserve">Godz. </w:t>
            </w:r>
            <w:r w:rsidR="00886218" w:rsidRPr="00B25B0F">
              <w:t>R</w:t>
            </w:r>
            <w:r w:rsidRPr="00B25B0F">
              <w:t>ozp.</w:t>
            </w:r>
          </w:p>
        </w:tc>
      </w:tr>
      <w:tr w:rsidR="00377C9F" w:rsidRPr="0082677E">
        <w:trPr>
          <w:trHeight w:val="307"/>
        </w:trPr>
        <w:tc>
          <w:tcPr>
            <w:tcW w:w="5400" w:type="dxa"/>
            <w:vMerge/>
          </w:tcPr>
          <w:p w:rsidR="00377C9F" w:rsidRPr="00B25B0F" w:rsidRDefault="00377C9F" w:rsidP="00651A12"/>
        </w:tc>
        <w:tc>
          <w:tcPr>
            <w:tcW w:w="3240" w:type="dxa"/>
          </w:tcPr>
          <w:p w:rsidR="00377C9F" w:rsidRPr="00B25B0F" w:rsidRDefault="00377C9F" w:rsidP="00651A12">
            <w:r w:rsidRPr="00B25B0F">
              <w:t>Kobiety/</w:t>
            </w:r>
            <w:r w:rsidRPr="00886218">
              <w:rPr>
                <w:b/>
              </w:rPr>
              <w:t>Mężczyźni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Finał/Eliminacje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 xml:space="preserve">Godz. </w:t>
            </w:r>
            <w:r w:rsidR="00886218" w:rsidRPr="00B25B0F">
              <w:t>Z</w:t>
            </w:r>
            <w:r w:rsidRPr="00B25B0F">
              <w:t>ak.</w:t>
            </w:r>
          </w:p>
        </w:tc>
      </w:tr>
    </w:tbl>
    <w:p w:rsidR="00377C9F" w:rsidRDefault="00377C9F" w:rsidP="00377C9F"/>
    <w:tbl>
      <w:tblPr>
        <w:tblStyle w:val="Tabela-Siatka"/>
        <w:tblpPr w:leftFromText="141" w:rightFromText="141" w:vertAnchor="page" w:horzAnchor="margin" w:tblpY="2340"/>
        <w:tblW w:w="13930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680"/>
        <w:gridCol w:w="1080"/>
        <w:gridCol w:w="1800"/>
        <w:gridCol w:w="1440"/>
        <w:gridCol w:w="1042"/>
        <w:gridCol w:w="1260"/>
        <w:gridCol w:w="1080"/>
      </w:tblGrid>
      <w:tr w:rsidR="00377C9F" w:rsidRPr="00B25B0F" w:rsidTr="00AE4A6B">
        <w:trPr>
          <w:trHeight w:val="570"/>
        </w:trPr>
        <w:tc>
          <w:tcPr>
            <w:tcW w:w="937" w:type="dxa"/>
          </w:tcPr>
          <w:p w:rsidR="00377C9F" w:rsidRPr="00AF3836" w:rsidRDefault="00377C9F" w:rsidP="00377C9F">
            <w:pPr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L.p</w:t>
            </w:r>
          </w:p>
        </w:tc>
        <w:tc>
          <w:tcPr>
            <w:tcW w:w="611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zaw</w:t>
            </w:r>
          </w:p>
        </w:tc>
        <w:tc>
          <w:tcPr>
            <w:tcW w:w="46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377C9F" w:rsidRPr="00AF3836" w:rsidRDefault="00377C9F" w:rsidP="0037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1440" w:type="dxa"/>
          </w:tcPr>
          <w:p w:rsidR="00377C9F" w:rsidRDefault="00377C9F" w:rsidP="00377C9F">
            <w:pPr>
              <w:jc w:val="center"/>
            </w:pPr>
            <w:r>
              <w:t>Seria/ miejsce</w:t>
            </w: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  <w:r>
              <w:t>wynik</w:t>
            </w:r>
          </w:p>
        </w:tc>
        <w:tc>
          <w:tcPr>
            <w:tcW w:w="1260" w:type="dxa"/>
          </w:tcPr>
          <w:p w:rsidR="00377C9F" w:rsidRDefault="00377C9F" w:rsidP="00377C9F">
            <w:pPr>
              <w:jc w:val="center"/>
            </w:pPr>
            <w:r>
              <w:t>miejsce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  <w:r>
              <w:t>punkty</w:t>
            </w: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/>
        </w:tc>
        <w:tc>
          <w:tcPr>
            <w:tcW w:w="4680" w:type="dxa"/>
          </w:tcPr>
          <w:p w:rsidR="00377C9F" w:rsidRPr="00886218" w:rsidRDefault="00886218" w:rsidP="00886218">
            <w:pPr>
              <w:jc w:val="center"/>
              <w:rPr>
                <w:b/>
              </w:rPr>
            </w:pPr>
            <w:r w:rsidRPr="00886218">
              <w:rPr>
                <w:b/>
              </w:rPr>
              <w:t>Bieg 1</w:t>
            </w:r>
          </w:p>
        </w:tc>
        <w:tc>
          <w:tcPr>
            <w:tcW w:w="1080" w:type="dxa"/>
          </w:tcPr>
          <w:p w:rsidR="00377C9F" w:rsidRPr="00B25B0F" w:rsidRDefault="00377C9F" w:rsidP="00377C9F"/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377C9F" w:rsidRPr="00B25B0F" w:rsidRDefault="002D3AD0" w:rsidP="00377C9F">
            <w:pPr>
              <w:jc w:val="center"/>
            </w:pPr>
            <w:r>
              <w:t>452</w:t>
            </w:r>
          </w:p>
        </w:tc>
        <w:tc>
          <w:tcPr>
            <w:tcW w:w="4680" w:type="dxa"/>
          </w:tcPr>
          <w:p w:rsidR="00377C9F" w:rsidRPr="00B25B0F" w:rsidRDefault="002D3AD0" w:rsidP="00377C9F">
            <w:pPr>
              <w:jc w:val="center"/>
            </w:pPr>
            <w:r>
              <w:t>Frąckowiak Maciej</w:t>
            </w:r>
          </w:p>
        </w:tc>
        <w:tc>
          <w:tcPr>
            <w:tcW w:w="1080" w:type="dxa"/>
          </w:tcPr>
          <w:p w:rsidR="00377C9F" w:rsidRPr="00B25B0F" w:rsidRDefault="002D3AD0" w:rsidP="00377C9F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2D3AD0" w:rsidP="00377C9F">
            <w:pPr>
              <w:jc w:val="center"/>
            </w:pPr>
            <w:r>
              <w:t>Zantyr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77C9F" w:rsidRPr="00B25B0F" w:rsidRDefault="002D3AD0" w:rsidP="00377C9F">
            <w:pPr>
              <w:jc w:val="center"/>
            </w:pPr>
            <w:r>
              <w:t>47</w:t>
            </w:r>
          </w:p>
        </w:tc>
        <w:tc>
          <w:tcPr>
            <w:tcW w:w="4680" w:type="dxa"/>
          </w:tcPr>
          <w:p w:rsidR="00377C9F" w:rsidRPr="00B25B0F" w:rsidRDefault="002D3AD0" w:rsidP="00377C9F">
            <w:pPr>
              <w:jc w:val="center"/>
            </w:pPr>
            <w:r>
              <w:t>Wesołowski Szymon</w:t>
            </w:r>
          </w:p>
        </w:tc>
        <w:tc>
          <w:tcPr>
            <w:tcW w:w="1080" w:type="dxa"/>
          </w:tcPr>
          <w:p w:rsidR="00377C9F" w:rsidRPr="00B25B0F" w:rsidRDefault="002D3AD0" w:rsidP="00377C9F">
            <w:pPr>
              <w:jc w:val="center"/>
            </w:pPr>
            <w:r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2D3AD0" w:rsidP="00377C9F">
            <w:pPr>
              <w:jc w:val="center"/>
            </w:pPr>
            <w:r>
              <w:t>KKL Rodło Kwidzyn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AE4A6B" w:rsidRPr="00B25B0F" w:rsidTr="00AE4A6B">
        <w:trPr>
          <w:trHeight w:val="360"/>
        </w:trPr>
        <w:tc>
          <w:tcPr>
            <w:tcW w:w="937" w:type="dxa"/>
          </w:tcPr>
          <w:p w:rsidR="00AE4A6B" w:rsidRDefault="00AE4A6B" w:rsidP="00377C9F">
            <w:pPr>
              <w:jc w:val="center"/>
            </w:pPr>
          </w:p>
        </w:tc>
        <w:tc>
          <w:tcPr>
            <w:tcW w:w="611" w:type="dxa"/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4680" w:type="dxa"/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1080" w:type="dxa"/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1440" w:type="dxa"/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1042" w:type="dxa"/>
          </w:tcPr>
          <w:p w:rsidR="00AE4A6B" w:rsidRPr="00B25B0F" w:rsidRDefault="00AE4A6B" w:rsidP="00AE4A6B">
            <w:pPr>
              <w:jc w:val="center"/>
            </w:pPr>
          </w:p>
        </w:tc>
        <w:tc>
          <w:tcPr>
            <w:tcW w:w="1260" w:type="dxa"/>
          </w:tcPr>
          <w:p w:rsidR="00AE4A6B" w:rsidRPr="00B25B0F" w:rsidRDefault="00AE4A6B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AE4A6B" w:rsidRPr="00B25B0F" w:rsidRDefault="00AE4A6B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886218" w:rsidRDefault="00886218" w:rsidP="00377C9F">
            <w:pPr>
              <w:jc w:val="center"/>
              <w:rPr>
                <w:b/>
              </w:rPr>
            </w:pPr>
            <w:r w:rsidRPr="00886218">
              <w:rPr>
                <w:b/>
              </w:rPr>
              <w:t>Bieg 2</w:t>
            </w: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377C9F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Pr="00B25B0F" w:rsidRDefault="00886218" w:rsidP="00886218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Default="00886218" w:rsidP="00377C9F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Default="00886218" w:rsidP="00886218">
            <w:pPr>
              <w:jc w:val="center"/>
            </w:pPr>
            <w:r>
              <w:t>7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Default="00886218" w:rsidP="00377C9F">
            <w:pPr>
              <w:jc w:val="center"/>
            </w:pPr>
            <w:r>
              <w:t>8</w:t>
            </w: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AE4A6B">
            <w:pPr>
              <w:tabs>
                <w:tab w:val="left" w:pos="2800"/>
              </w:tabs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AE4A6B">
        <w:trPr>
          <w:trHeight w:val="360"/>
        </w:trPr>
        <w:tc>
          <w:tcPr>
            <w:tcW w:w="937" w:type="dxa"/>
          </w:tcPr>
          <w:p w:rsidR="00377C9F" w:rsidRDefault="00377C9F" w:rsidP="00377C9F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42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</w:tbl>
    <w:p w:rsidR="00377C9F" w:rsidRPr="00073732" w:rsidRDefault="00377C9F" w:rsidP="00377C9F"/>
    <w:p w:rsidR="00377C9F" w:rsidRDefault="00377C9F" w:rsidP="00377C9F">
      <w:pPr>
        <w:ind w:right="-398" w:hanging="540"/>
      </w:pPr>
    </w:p>
    <w:p w:rsidR="00377C9F" w:rsidRDefault="00377C9F" w:rsidP="00651A12">
      <w:pPr>
        <w:ind w:right="-398"/>
      </w:pPr>
      <w:r>
        <w:t>Notujący wyniki……………………..</w:t>
      </w:r>
      <w:r w:rsidRPr="00B25B0F">
        <w:t>Sędzi</w:t>
      </w:r>
      <w:r>
        <w:t>a główny konkurencji………………………….</w:t>
      </w:r>
      <w:r w:rsidRPr="00B25B0F">
        <w:t>Sędzia główny zawodów……………….....</w:t>
      </w:r>
    </w:p>
    <w:p w:rsidR="00377C9F" w:rsidRPr="00073732" w:rsidRDefault="00377C9F" w:rsidP="00377C9F"/>
    <w:p w:rsidR="004F535C" w:rsidRDefault="004F535C"/>
    <w:sectPr w:rsidR="004F535C" w:rsidSect="00377C9F"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FC3"/>
    <w:rsid w:val="00111ACA"/>
    <w:rsid w:val="002D3AD0"/>
    <w:rsid w:val="00342CAB"/>
    <w:rsid w:val="00377C9F"/>
    <w:rsid w:val="004B20CB"/>
    <w:rsid w:val="004F535C"/>
    <w:rsid w:val="00651A12"/>
    <w:rsid w:val="006702DE"/>
    <w:rsid w:val="00886218"/>
    <w:rsid w:val="009760CE"/>
    <w:rsid w:val="009E349E"/>
    <w:rsid w:val="00AE4A6B"/>
    <w:rsid w:val="00B21795"/>
    <w:rsid w:val="00B8124D"/>
    <w:rsid w:val="00C810DC"/>
    <w:rsid w:val="00D844D1"/>
    <w:rsid w:val="00E23D59"/>
    <w:rsid w:val="00EB3C06"/>
    <w:rsid w:val="00F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biegowe</vt:lpstr>
    </vt:vector>
  </TitlesOfParts>
  <Company>priv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biegowe</dc:title>
  <dc:creator>Kopec</dc:creator>
  <cp:lastModifiedBy>User</cp:lastModifiedBy>
  <cp:revision>2</cp:revision>
  <cp:lastPrinted>2006-09-25T20:32:00Z</cp:lastPrinted>
  <dcterms:created xsi:type="dcterms:W3CDTF">2020-06-19T19:44:00Z</dcterms:created>
  <dcterms:modified xsi:type="dcterms:W3CDTF">2020-06-19T19:44:00Z</dcterms:modified>
</cp:coreProperties>
</file>